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3C86B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82EA2">
        <w:rPr>
          <w:rFonts w:ascii="Times New Roman" w:hAnsi="Times New Roman" w:cs="Times New Roman"/>
          <w:b/>
          <w:bCs/>
          <w:sz w:val="24"/>
          <w:szCs w:val="24"/>
        </w:rPr>
        <w:t xml:space="preserve">FORMULAR DE RETUR </w:t>
      </w:r>
    </w:p>
    <w:bookmarkEnd w:id="0"/>
    <w:p w14:paraId="6D9CA036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B34AD" w14:textId="175812D9" w:rsidR="00182EA2" w:rsidRPr="00182EA2" w:rsidRDefault="00A81CBA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CATRE: ZARISA MC.SRL</w:t>
      </w:r>
      <w:r w:rsidR="00182EA2"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E08A78" w14:textId="375D1C71" w:rsidR="00182EA2" w:rsidRPr="00182EA2" w:rsidRDefault="00A81CBA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J12/1419/2008</w:t>
      </w:r>
      <w:r w:rsidR="00182EA2"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2CEB38" w14:textId="71C36A30" w:rsidR="00182EA2" w:rsidRPr="00182EA2" w:rsidRDefault="00A81CBA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 23629515</w:t>
      </w:r>
      <w:r w:rsidR="00182EA2"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8A414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B59D8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NUME SI PRENUME CLIENT:  </w:t>
      </w:r>
    </w:p>
    <w:p w14:paraId="2C42B7B8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TELEFON CLIENT: </w:t>
      </w:r>
    </w:p>
    <w:p w14:paraId="168ED840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ADRESA DE E-MAIL CLIENT: </w:t>
      </w:r>
    </w:p>
    <w:p w14:paraId="010AD0E4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CONT IBAN RON PENTRU RESTITUIRE CONTRAVALOARE PRODUS: </w:t>
      </w:r>
    </w:p>
    <w:p w14:paraId="16FC72CD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CCF03F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NUMARUL COMENZII CE SE DORESTE A FI RETURNATA: </w:t>
      </w:r>
    </w:p>
    <w:p w14:paraId="6A299B0E" w14:textId="448A5308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>ADRESA LA CARE A FOST EFECTUATA LIVRAREA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2E5B8D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B068A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DATA PRIMIRII COLETULUI: </w:t>
      </w:r>
    </w:p>
    <w:p w14:paraId="24B6BF91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SOLICIT RETURNAREA URMATOARELOR PRODUSE: </w:t>
      </w:r>
    </w:p>
    <w:p w14:paraId="11DFD294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E3462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MOTIVUL RETURULUI: </w:t>
      </w:r>
    </w:p>
    <w:p w14:paraId="1A4C6B6C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1BD38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4BC8D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2EA2">
        <w:rPr>
          <w:rFonts w:ascii="Times New Roman" w:hAnsi="Times New Roman" w:cs="Times New Roman"/>
          <w:sz w:val="24"/>
          <w:szCs w:val="24"/>
        </w:rPr>
        <w:t>DATA :</w:t>
      </w:r>
      <w:proofErr w:type="gramEnd"/>
      <w:r w:rsidRPr="00182E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423156" w14:textId="77777777" w:rsidR="00182EA2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703C3" w14:textId="246B737E" w:rsidR="00DD2AE9" w:rsidRPr="00182EA2" w:rsidRDefault="00182EA2" w:rsidP="00182E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EA2">
        <w:rPr>
          <w:rFonts w:ascii="Times New Roman" w:hAnsi="Times New Roman" w:cs="Times New Roman"/>
          <w:sz w:val="24"/>
          <w:szCs w:val="24"/>
        </w:rPr>
        <w:t xml:space="preserve">SEMNATURA CLIENT:  </w:t>
      </w:r>
    </w:p>
    <w:sectPr w:rsidR="00DD2AE9" w:rsidRPr="00182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A2"/>
    <w:rsid w:val="00182EA2"/>
    <w:rsid w:val="00A81CBA"/>
    <w:rsid w:val="00D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494F"/>
  <w15:chartTrackingRefBased/>
  <w15:docId w15:val="{98040BB8-82C2-4EAD-9B83-ECD20C3F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zara ciuciui</cp:lastModifiedBy>
  <cp:revision>2</cp:revision>
  <dcterms:created xsi:type="dcterms:W3CDTF">2019-11-18T16:02:00Z</dcterms:created>
  <dcterms:modified xsi:type="dcterms:W3CDTF">2019-11-18T16:02:00Z</dcterms:modified>
</cp:coreProperties>
</file>